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5BB" w:rsidRDefault="006243A1">
      <w:r>
        <w:rPr>
          <w:noProof/>
          <w:lang w:val="es-ES" w:eastAsia="es-ES"/>
        </w:rPr>
        <w:drawing>
          <wp:inline distT="0" distB="0" distL="0" distR="0" wp14:anchorId="2B6697F5" wp14:editId="19E053DE">
            <wp:extent cx="1220649" cy="428625"/>
            <wp:effectExtent l="0" t="0" r="0" b="0"/>
            <wp:docPr id="1" name="Imagen 1" descr="LOGO PEQU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EQU[1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623" cy="436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t xml:space="preserve">                                                                          </w:t>
      </w:r>
    </w:p>
    <w:p w:rsidR="007468EF" w:rsidRDefault="007468EF"/>
    <w:p w:rsidR="006243A1" w:rsidRDefault="006243A1">
      <w:r>
        <w:t xml:space="preserve">                                                                                                                     </w:t>
      </w:r>
    </w:p>
    <w:p w:rsidR="00107343" w:rsidRDefault="004C3BBC" w:rsidP="006243A1">
      <w:pPr>
        <w:rPr>
          <w:sz w:val="40"/>
          <w:szCs w:val="40"/>
        </w:rPr>
      </w:pPr>
      <w:r>
        <w:rPr>
          <w:sz w:val="40"/>
          <w:szCs w:val="40"/>
        </w:rPr>
        <w:t>CAMPEONATO MX 2018</w:t>
      </w:r>
      <w:r w:rsidR="006243A1">
        <w:rPr>
          <w:sz w:val="40"/>
          <w:szCs w:val="40"/>
        </w:rPr>
        <w:t xml:space="preserve">       </w:t>
      </w:r>
      <w:r w:rsidR="006243A1" w:rsidRPr="006243A1">
        <w:rPr>
          <w:noProof/>
          <w:lang w:val="es-ES" w:eastAsia="es-ES"/>
        </w:rPr>
        <w:drawing>
          <wp:inline distT="0" distB="0" distL="0" distR="0" wp14:anchorId="130E1848" wp14:editId="1EC64C43">
            <wp:extent cx="1653425" cy="1295400"/>
            <wp:effectExtent l="0" t="0" r="4445" b="0"/>
            <wp:docPr id="4" name="Imagen 4" descr="C:\Users\pc\Desktop\imageszzzzzzzzzzzzzzzz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imageszzzzzzzzzzzzzzzzz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812" cy="1341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343" w:rsidRDefault="003525D1" w:rsidP="003525D1">
      <w:pPr>
        <w:rPr>
          <w:sz w:val="40"/>
          <w:szCs w:val="40"/>
        </w:rPr>
      </w:pPr>
      <w:r>
        <w:rPr>
          <w:sz w:val="40"/>
          <w:szCs w:val="40"/>
        </w:rPr>
        <w:t xml:space="preserve">           MX 65 y 50 cc AUTOMATICAS</w:t>
      </w:r>
    </w:p>
    <w:tbl>
      <w:tblPr>
        <w:tblStyle w:val="Tablaconcuadrcula"/>
        <w:tblW w:w="7372" w:type="dxa"/>
        <w:tblInd w:w="-318" w:type="dxa"/>
        <w:tblLook w:val="04A0" w:firstRow="1" w:lastRow="0" w:firstColumn="1" w:lastColumn="0" w:noHBand="0" w:noVBand="1"/>
      </w:tblPr>
      <w:tblGrid>
        <w:gridCol w:w="3687"/>
        <w:gridCol w:w="3685"/>
      </w:tblGrid>
      <w:tr w:rsidR="00C14A1F" w:rsidTr="00C14A1F">
        <w:tc>
          <w:tcPr>
            <w:tcW w:w="3687" w:type="dxa"/>
          </w:tcPr>
          <w:p w:rsidR="00C14A1F" w:rsidRDefault="00C14A1F" w:rsidP="002276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SAN SALVADOR</w:t>
            </w:r>
          </w:p>
        </w:tc>
        <w:tc>
          <w:tcPr>
            <w:tcW w:w="3685" w:type="dxa"/>
          </w:tcPr>
          <w:p w:rsidR="00C14A1F" w:rsidRPr="00167CDC" w:rsidRDefault="00C14A1F" w:rsidP="006C7221">
            <w:pPr>
              <w:jc w:val="center"/>
              <w:rPr>
                <w:sz w:val="28"/>
                <w:szCs w:val="28"/>
              </w:rPr>
            </w:pPr>
            <w:r w:rsidRPr="00167CDC">
              <w:rPr>
                <w:sz w:val="28"/>
                <w:szCs w:val="28"/>
              </w:rPr>
              <w:t>22/04/2018</w:t>
            </w:r>
          </w:p>
        </w:tc>
      </w:tr>
      <w:tr w:rsidR="00C14A1F" w:rsidRPr="00372ED6" w:rsidTr="00C14A1F">
        <w:tc>
          <w:tcPr>
            <w:tcW w:w="3687" w:type="dxa"/>
          </w:tcPr>
          <w:p w:rsidR="00C14A1F" w:rsidRPr="006008B0" w:rsidRDefault="00C14A1F" w:rsidP="0022768F">
            <w:pPr>
              <w:rPr>
                <w:sz w:val="32"/>
                <w:szCs w:val="32"/>
              </w:rPr>
            </w:pPr>
            <w:r w:rsidRPr="006008B0">
              <w:rPr>
                <w:sz w:val="32"/>
                <w:szCs w:val="32"/>
              </w:rPr>
              <w:t>NOJA</w:t>
            </w:r>
          </w:p>
        </w:tc>
        <w:tc>
          <w:tcPr>
            <w:tcW w:w="3685" w:type="dxa"/>
          </w:tcPr>
          <w:p w:rsidR="00C14A1F" w:rsidRPr="00167CDC" w:rsidRDefault="00C14A1F" w:rsidP="00B12F79">
            <w:pPr>
              <w:jc w:val="center"/>
              <w:rPr>
                <w:sz w:val="28"/>
                <w:szCs w:val="28"/>
              </w:rPr>
            </w:pPr>
            <w:r w:rsidRPr="00167CDC">
              <w:rPr>
                <w:sz w:val="28"/>
                <w:szCs w:val="28"/>
              </w:rPr>
              <w:t>23/06/2018</w:t>
            </w:r>
          </w:p>
        </w:tc>
      </w:tr>
      <w:tr w:rsidR="00C14A1F" w:rsidRPr="00372ED6" w:rsidTr="00C14A1F">
        <w:tc>
          <w:tcPr>
            <w:tcW w:w="3687" w:type="dxa"/>
          </w:tcPr>
          <w:p w:rsidR="00C14A1F" w:rsidRPr="006008B0" w:rsidRDefault="0022768F" w:rsidP="002276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GUARNIZO</w:t>
            </w:r>
          </w:p>
        </w:tc>
        <w:tc>
          <w:tcPr>
            <w:tcW w:w="3685" w:type="dxa"/>
          </w:tcPr>
          <w:p w:rsidR="00C14A1F" w:rsidRPr="00167CDC" w:rsidRDefault="00C14A1F" w:rsidP="00B12F79">
            <w:pPr>
              <w:jc w:val="center"/>
              <w:rPr>
                <w:sz w:val="28"/>
                <w:szCs w:val="28"/>
              </w:rPr>
            </w:pPr>
            <w:r w:rsidRPr="00167CDC">
              <w:rPr>
                <w:sz w:val="28"/>
                <w:szCs w:val="28"/>
              </w:rPr>
              <w:t>29/07/2018</w:t>
            </w:r>
          </w:p>
        </w:tc>
      </w:tr>
      <w:tr w:rsidR="0022768F" w:rsidRPr="00372ED6" w:rsidTr="00C14A1F">
        <w:tc>
          <w:tcPr>
            <w:tcW w:w="3687" w:type="dxa"/>
          </w:tcPr>
          <w:p w:rsidR="0022768F" w:rsidRDefault="0022768F" w:rsidP="0022768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NOJA</w:t>
            </w:r>
          </w:p>
        </w:tc>
        <w:tc>
          <w:tcPr>
            <w:tcW w:w="3685" w:type="dxa"/>
          </w:tcPr>
          <w:p w:rsidR="0022768F" w:rsidRPr="00167CDC" w:rsidRDefault="0022768F" w:rsidP="00B12F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01/09/2018</w:t>
            </w:r>
            <w:bookmarkStart w:id="0" w:name="_GoBack"/>
            <w:bookmarkEnd w:id="0"/>
          </w:p>
        </w:tc>
      </w:tr>
      <w:tr w:rsidR="00C14A1F" w:rsidRPr="00D236AC" w:rsidTr="00C14A1F">
        <w:tc>
          <w:tcPr>
            <w:tcW w:w="3687" w:type="dxa"/>
          </w:tcPr>
          <w:p w:rsidR="00C14A1F" w:rsidRPr="006008B0" w:rsidRDefault="00C14A1F" w:rsidP="0022768F">
            <w:pPr>
              <w:rPr>
                <w:sz w:val="32"/>
                <w:szCs w:val="32"/>
              </w:rPr>
            </w:pPr>
            <w:r w:rsidRPr="006008B0">
              <w:rPr>
                <w:sz w:val="32"/>
                <w:szCs w:val="32"/>
              </w:rPr>
              <w:t>GUARNIZO</w:t>
            </w:r>
          </w:p>
        </w:tc>
        <w:tc>
          <w:tcPr>
            <w:tcW w:w="3685" w:type="dxa"/>
          </w:tcPr>
          <w:p w:rsidR="00C14A1F" w:rsidRPr="00167CDC" w:rsidRDefault="00C14A1F" w:rsidP="00C14A1F">
            <w:pPr>
              <w:jc w:val="center"/>
              <w:rPr>
                <w:sz w:val="28"/>
                <w:szCs w:val="28"/>
              </w:rPr>
            </w:pPr>
            <w:r w:rsidRPr="00167CDC">
              <w:rPr>
                <w:sz w:val="28"/>
                <w:szCs w:val="28"/>
              </w:rPr>
              <w:t>13  /10/2018</w:t>
            </w:r>
          </w:p>
        </w:tc>
      </w:tr>
      <w:tr w:rsidR="00C14A1F" w:rsidRPr="00D236AC" w:rsidTr="00C14A1F">
        <w:tc>
          <w:tcPr>
            <w:tcW w:w="3687" w:type="dxa"/>
          </w:tcPr>
          <w:p w:rsidR="00C14A1F" w:rsidRPr="006008B0" w:rsidRDefault="00C14A1F" w:rsidP="0022768F">
            <w:pPr>
              <w:rPr>
                <w:sz w:val="32"/>
                <w:szCs w:val="32"/>
              </w:rPr>
            </w:pPr>
            <w:r w:rsidRPr="006008B0">
              <w:rPr>
                <w:sz w:val="32"/>
                <w:szCs w:val="32"/>
              </w:rPr>
              <w:t>CABEZON</w:t>
            </w:r>
          </w:p>
        </w:tc>
        <w:tc>
          <w:tcPr>
            <w:tcW w:w="3685" w:type="dxa"/>
          </w:tcPr>
          <w:p w:rsidR="00C14A1F" w:rsidRPr="00167CDC" w:rsidRDefault="00167CDC" w:rsidP="00167CDC">
            <w:pPr>
              <w:jc w:val="center"/>
              <w:rPr>
                <w:sz w:val="28"/>
                <w:szCs w:val="28"/>
              </w:rPr>
            </w:pPr>
            <w:r w:rsidRPr="00167CDC">
              <w:rPr>
                <w:sz w:val="28"/>
                <w:szCs w:val="28"/>
              </w:rPr>
              <w:t>27/10</w:t>
            </w:r>
            <w:r w:rsidR="00C14A1F" w:rsidRPr="00167CDC">
              <w:rPr>
                <w:sz w:val="28"/>
                <w:szCs w:val="28"/>
              </w:rPr>
              <w:t>/2018</w:t>
            </w:r>
          </w:p>
        </w:tc>
      </w:tr>
    </w:tbl>
    <w:p w:rsidR="00E11225" w:rsidRPr="00E11225" w:rsidRDefault="00E11225" w:rsidP="000B7542">
      <w:pPr>
        <w:tabs>
          <w:tab w:val="left" w:pos="2900"/>
        </w:tabs>
        <w:rPr>
          <w:sz w:val="24"/>
          <w:szCs w:val="24"/>
        </w:rPr>
      </w:pPr>
      <w:r>
        <w:rPr>
          <w:sz w:val="40"/>
          <w:szCs w:val="40"/>
        </w:rPr>
        <w:t xml:space="preserve">                    </w:t>
      </w:r>
    </w:p>
    <w:sectPr w:rsidR="00E11225" w:rsidRPr="00E11225" w:rsidSect="001073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8EF"/>
    <w:rsid w:val="0001062E"/>
    <w:rsid w:val="000125E1"/>
    <w:rsid w:val="000226EB"/>
    <w:rsid w:val="000B6180"/>
    <w:rsid w:val="000B7542"/>
    <w:rsid w:val="000D0E9C"/>
    <w:rsid w:val="000E7DED"/>
    <w:rsid w:val="00107343"/>
    <w:rsid w:val="001343B6"/>
    <w:rsid w:val="001528B0"/>
    <w:rsid w:val="001676B1"/>
    <w:rsid w:val="00167CDC"/>
    <w:rsid w:val="001A5CFF"/>
    <w:rsid w:val="0022768F"/>
    <w:rsid w:val="003525D1"/>
    <w:rsid w:val="00361FD8"/>
    <w:rsid w:val="00372ED6"/>
    <w:rsid w:val="003A6E4E"/>
    <w:rsid w:val="003C7891"/>
    <w:rsid w:val="003D5583"/>
    <w:rsid w:val="003F7A99"/>
    <w:rsid w:val="004465B5"/>
    <w:rsid w:val="004C3BBC"/>
    <w:rsid w:val="004C5002"/>
    <w:rsid w:val="004F0D55"/>
    <w:rsid w:val="005C284A"/>
    <w:rsid w:val="005D7752"/>
    <w:rsid w:val="005F20A5"/>
    <w:rsid w:val="006008B0"/>
    <w:rsid w:val="0060555A"/>
    <w:rsid w:val="00621017"/>
    <w:rsid w:val="006243A1"/>
    <w:rsid w:val="006775BB"/>
    <w:rsid w:val="00686596"/>
    <w:rsid w:val="006A23B4"/>
    <w:rsid w:val="006B4B93"/>
    <w:rsid w:val="006F3B1A"/>
    <w:rsid w:val="006F4702"/>
    <w:rsid w:val="007468EF"/>
    <w:rsid w:val="007474D4"/>
    <w:rsid w:val="0078635E"/>
    <w:rsid w:val="00790C37"/>
    <w:rsid w:val="007E4E2A"/>
    <w:rsid w:val="008A5D71"/>
    <w:rsid w:val="008F121D"/>
    <w:rsid w:val="00902F6C"/>
    <w:rsid w:val="00993A16"/>
    <w:rsid w:val="00A45A67"/>
    <w:rsid w:val="00A804A2"/>
    <w:rsid w:val="00A8306A"/>
    <w:rsid w:val="00A872E4"/>
    <w:rsid w:val="00AA6217"/>
    <w:rsid w:val="00C14A1F"/>
    <w:rsid w:val="00C2500F"/>
    <w:rsid w:val="00D236AC"/>
    <w:rsid w:val="00D25FE1"/>
    <w:rsid w:val="00D602E2"/>
    <w:rsid w:val="00D7688C"/>
    <w:rsid w:val="00E00B7E"/>
    <w:rsid w:val="00E11225"/>
    <w:rsid w:val="00E212F7"/>
    <w:rsid w:val="00E246ED"/>
    <w:rsid w:val="00E37E77"/>
    <w:rsid w:val="00E6714C"/>
    <w:rsid w:val="00E87C98"/>
    <w:rsid w:val="00F322AF"/>
    <w:rsid w:val="00F702CD"/>
    <w:rsid w:val="00F9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BA682"/>
  <w15:docId w15:val="{3D74D1F4-B11F-4B26-BF6C-78013665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46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D5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55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pc</cp:lastModifiedBy>
  <cp:revision>6</cp:revision>
  <cp:lastPrinted>2018-01-16T14:26:00Z</cp:lastPrinted>
  <dcterms:created xsi:type="dcterms:W3CDTF">2018-02-06T09:56:00Z</dcterms:created>
  <dcterms:modified xsi:type="dcterms:W3CDTF">2018-06-06T06:02:00Z</dcterms:modified>
</cp:coreProperties>
</file>